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62" w:rsidRDefault="00BD4A62">
      <w:pPr>
        <w:spacing w:line="200" w:lineRule="exact"/>
      </w:pPr>
    </w:p>
    <w:p w:rsidR="00BD4A62" w:rsidRPr="00DA173D" w:rsidRDefault="00BB1065" w:rsidP="00E96690">
      <w:pPr>
        <w:spacing w:before="10"/>
        <w:ind w:right="631"/>
        <w:jc w:val="center"/>
        <w:rPr>
          <w:rFonts w:ascii="Verdana" w:eastAsia="Verdana" w:hAnsi="Verdana" w:cs="Verdana"/>
          <w:sz w:val="28"/>
          <w:szCs w:val="28"/>
          <w:lang w:val="it-IT"/>
        </w:rPr>
      </w:pPr>
      <w:bookmarkStart w:id="0" w:name="_GoBack"/>
      <w:bookmarkEnd w:id="0"/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E</w:t>
      </w:r>
      <w:r w:rsidRPr="00DA173D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G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T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O</w:t>
      </w:r>
      <w:r w:rsidRPr="00DA173D">
        <w:rPr>
          <w:rFonts w:ascii="Verdana" w:eastAsia="Verdana" w:hAnsi="Verdana" w:cs="Verdana"/>
          <w:b/>
          <w:spacing w:val="-22"/>
          <w:sz w:val="28"/>
          <w:szCs w:val="28"/>
          <w:lang w:val="it-IT"/>
        </w:rPr>
        <w:t xml:space="preserve"> </w:t>
      </w:r>
      <w:r w:rsidR="00C86512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B</w:t>
      </w:r>
    </w:p>
    <w:p w:rsidR="00BD4A62" w:rsidRPr="00DA173D" w:rsidRDefault="00BD4A62">
      <w:pPr>
        <w:spacing w:before="9" w:line="100" w:lineRule="exact"/>
        <w:rPr>
          <w:sz w:val="11"/>
          <w:szCs w:val="11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C86512" w:rsidRDefault="00C86512" w:rsidP="00E4057C">
      <w:pPr>
        <w:spacing w:line="359" w:lineRule="auto"/>
        <w:ind w:left="796" w:right="1312"/>
        <w:jc w:val="center"/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</w:pPr>
      <w:r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MODELLO OFFERTA ECONOMICA</w:t>
      </w:r>
    </w:p>
    <w:p w:rsidR="00BD4A62" w:rsidRPr="00DA173D" w:rsidRDefault="00BD4A62">
      <w:pPr>
        <w:spacing w:before="6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before="1" w:line="120" w:lineRule="exact"/>
        <w:rPr>
          <w:sz w:val="12"/>
          <w:szCs w:val="12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B1065">
      <w:pPr>
        <w:spacing w:before="21"/>
        <w:ind w:left="113" w:right="600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l </w:t>
      </w:r>
      <w:r w:rsidRPr="00DA173D">
        <w:rPr>
          <w:rFonts w:ascii="Verdana" w:eastAsia="Verdana" w:hAnsi="Verdana" w:cs="Verdana"/>
          <w:spacing w:val="7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osc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ce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f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7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45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DA173D">
        <w:rPr>
          <w:rFonts w:ascii="Verdana" w:eastAsia="Verdana" w:hAnsi="Verdana" w:cs="Verdana"/>
          <w:spacing w:val="7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BD4A62" w:rsidRPr="00DA173D" w:rsidRDefault="00BD4A62">
      <w:pPr>
        <w:spacing w:before="3" w:line="120" w:lineRule="exact"/>
        <w:rPr>
          <w:sz w:val="13"/>
          <w:szCs w:val="13"/>
          <w:lang w:val="it-IT"/>
        </w:rPr>
      </w:pPr>
    </w:p>
    <w:p w:rsidR="00BD4A62" w:rsidRPr="00DA173D" w:rsidRDefault="00BB1065">
      <w:pPr>
        <w:tabs>
          <w:tab w:val="left" w:pos="1500"/>
        </w:tabs>
        <w:spacing w:line="359" w:lineRule="auto"/>
        <w:ind w:left="113" w:right="589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  <w:proofErr w:type="gramStart"/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l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3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m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19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-2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 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sso, 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sua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q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ua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lit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à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g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pp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s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n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an</w:t>
      </w:r>
      <w:r w:rsidRPr="00A44E91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8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38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n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a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.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.P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.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36"/>
          <w:sz w:val="22"/>
          <w:szCs w:val="22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proofErr w:type="gramEnd"/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</w:t>
      </w:r>
    </w:p>
    <w:p w:rsidR="00E4057C" w:rsidRDefault="00BB1065" w:rsidP="00E4057C">
      <w:pPr>
        <w:spacing w:line="240" w:lineRule="exact"/>
        <w:ind w:left="113" w:right="597"/>
        <w:jc w:val="both"/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 </w:t>
      </w:r>
      <w:r w:rsidRPr="00DA173D">
        <w:rPr>
          <w:rFonts w:ascii="Verdana" w:eastAsia="Verdana" w:hAnsi="Verdana" w:cs="Verdana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proofErr w:type="gramEnd"/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  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5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C.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.P.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66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</w:p>
    <w:p w:rsidR="00E4057C" w:rsidRPr="00DA173D" w:rsidRDefault="00E4057C" w:rsidP="00E4057C">
      <w:pPr>
        <w:spacing w:line="240" w:lineRule="exact"/>
        <w:ind w:left="113" w:right="59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BD4A62" w:rsidRDefault="00E4057C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>
        <w:rPr>
          <w:rFonts w:ascii="Verdana" w:eastAsia="Verdana" w:hAnsi="Verdana" w:cs="Verdana"/>
          <w:sz w:val="22"/>
          <w:szCs w:val="22"/>
          <w:lang w:val="it-IT"/>
        </w:rPr>
        <w:t>presa</w:t>
      </w:r>
      <w:proofErr w:type="gramEnd"/>
      <w:r>
        <w:rPr>
          <w:rFonts w:ascii="Verdana" w:eastAsia="Verdana" w:hAnsi="Verdana" w:cs="Verdana"/>
          <w:sz w:val="22"/>
          <w:szCs w:val="22"/>
          <w:lang w:val="it-IT"/>
        </w:rPr>
        <w:t xml:space="preserve"> visione del</w:t>
      </w:r>
      <w:r w:rsidR="002F5BC1">
        <w:rPr>
          <w:rFonts w:ascii="Verdana" w:eastAsia="Verdana" w:hAnsi="Verdana" w:cs="Verdana"/>
          <w:sz w:val="22"/>
          <w:szCs w:val="22"/>
          <w:lang w:val="it-IT"/>
        </w:rPr>
        <w:t>la lettera d’invito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="002F5BC1">
        <w:rPr>
          <w:rFonts w:ascii="Verdana" w:eastAsia="Verdana" w:hAnsi="Verdana" w:cs="Verdana"/>
          <w:sz w:val="22"/>
          <w:szCs w:val="22"/>
          <w:lang w:val="it-IT"/>
        </w:rPr>
        <w:t>d</w:t>
      </w:r>
      <w:r>
        <w:rPr>
          <w:rFonts w:ascii="Verdana" w:eastAsia="Verdana" w:hAnsi="Verdana" w:cs="Verdana"/>
          <w:sz w:val="22"/>
          <w:szCs w:val="22"/>
          <w:lang w:val="it-IT"/>
        </w:rPr>
        <w:t>e</w:t>
      </w:r>
      <w:r w:rsidR="002F5BC1">
        <w:rPr>
          <w:rFonts w:ascii="Verdana" w:eastAsia="Verdana" w:hAnsi="Verdana" w:cs="Verdana"/>
          <w:sz w:val="22"/>
          <w:szCs w:val="22"/>
          <w:lang w:val="it-IT"/>
        </w:rPr>
        <w:t>l</w:t>
      </w:r>
      <w:r>
        <w:rPr>
          <w:rFonts w:ascii="Verdana" w:eastAsia="Verdana" w:hAnsi="Verdana" w:cs="Verdana"/>
          <w:sz w:val="22"/>
          <w:szCs w:val="22"/>
          <w:lang w:val="it-IT"/>
        </w:rPr>
        <w:t xml:space="preserve"> capitolato speciale d’appalto, </w:t>
      </w:r>
      <w:r w:rsidRPr="00E4057C">
        <w:rPr>
          <w:rFonts w:ascii="Verdana" w:eastAsia="Verdana" w:hAnsi="Verdana" w:cs="Verdana"/>
          <w:sz w:val="22"/>
          <w:szCs w:val="22"/>
          <w:lang w:val="it-IT"/>
        </w:rPr>
        <w:t>dichiara di accettare, senza riserva né restrizione alcuna, le clausole e le condizioni tutte contenute ne</w:t>
      </w:r>
      <w:r w:rsidR="002F5BC1">
        <w:rPr>
          <w:rFonts w:ascii="Verdana" w:eastAsia="Verdana" w:hAnsi="Verdana" w:cs="Verdana"/>
          <w:sz w:val="22"/>
          <w:szCs w:val="22"/>
          <w:lang w:val="it-IT"/>
        </w:rPr>
        <w:t xml:space="preserve">i suddetti atti </w:t>
      </w:r>
      <w:r w:rsidRPr="00E4057C">
        <w:rPr>
          <w:rFonts w:ascii="Verdana" w:eastAsia="Verdana" w:hAnsi="Verdana" w:cs="Verdana"/>
          <w:sz w:val="22"/>
          <w:szCs w:val="22"/>
          <w:lang w:val="it-IT"/>
        </w:rPr>
        <w:t>e si impegna, qualora la sua offerta venga accolta, ad assumere la fornitura alle condizioni di sconti appresso indicate:</w:t>
      </w: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2F5BC1">
      <w:pPr>
        <w:spacing w:line="360" w:lineRule="auto"/>
        <w:ind w:right="12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it-IT"/>
        </w:rPr>
        <w:t>Pg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it-IT"/>
        </w:rPr>
        <w:t>= Prezzo unitario offerto per Pensiline grandi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________________________________________</w:t>
      </w:r>
    </w:p>
    <w:p w:rsidR="002F5BC1" w:rsidRDefault="002F5BC1" w:rsidP="002F5BC1">
      <w:pPr>
        <w:spacing w:line="360" w:lineRule="auto"/>
        <w:ind w:right="12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it-IT"/>
        </w:rPr>
        <w:t>Pp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it-IT"/>
        </w:rPr>
        <w:t>= Prezzo unitario offerto per Pensiline piccole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________________________________________</w:t>
      </w:r>
    </w:p>
    <w:p w:rsidR="002F5BC1" w:rsidRDefault="002F5BC1" w:rsidP="002F5BC1">
      <w:pPr>
        <w:spacing w:line="360" w:lineRule="auto"/>
        <w:ind w:right="12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sz w:val="24"/>
          <w:szCs w:val="24"/>
          <w:lang w:val="it-IT"/>
        </w:rPr>
        <w:t>Ps= Prezzo unitario per Pensilina a sbalzo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______________________________________________</w:t>
      </w:r>
    </w:p>
    <w:p w:rsidR="002F5BC1" w:rsidRDefault="002F5BC1" w:rsidP="002F5BC1">
      <w:pPr>
        <w:spacing w:line="360" w:lineRule="auto"/>
        <w:ind w:right="12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>
        <w:rPr>
          <w:rFonts w:asciiTheme="minorHAnsi" w:eastAsia="Arial" w:hAnsiTheme="minorHAnsi" w:cstheme="minorHAnsi"/>
          <w:sz w:val="24"/>
          <w:szCs w:val="24"/>
          <w:lang w:val="it-IT"/>
        </w:rPr>
        <w:t>Tg=</w:t>
      </w:r>
      <w:r w:rsidRPr="00B82644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Prezzo unitario offerto per Tabelle di fermata grandi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_________________________________</w:t>
      </w:r>
    </w:p>
    <w:p w:rsidR="002F5BC1" w:rsidRDefault="002F5BC1" w:rsidP="002F5BC1">
      <w:pPr>
        <w:spacing w:line="360" w:lineRule="auto"/>
        <w:ind w:right="12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  <w:lang w:val="it-IT"/>
        </w:rPr>
        <w:t>Tp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it-IT"/>
        </w:rPr>
        <w:t>=</w:t>
      </w:r>
      <w:r w:rsidRPr="00B82644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Prezzo unitario offerto per Tabelle di fermata piccole</w:t>
      </w:r>
      <w:r>
        <w:rPr>
          <w:rFonts w:asciiTheme="minorHAnsi" w:eastAsia="Arial" w:hAnsiTheme="minorHAnsi" w:cstheme="minorHAnsi"/>
          <w:sz w:val="24"/>
          <w:szCs w:val="24"/>
          <w:lang w:val="it-IT"/>
        </w:rPr>
        <w:t>__________________________________</w:t>
      </w:r>
    </w:p>
    <w:p w:rsidR="00DA7168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Dichiara di offrire un importo complessivo di €. _______________________________</w:t>
      </w:r>
    </w:p>
    <w:p w:rsidR="00DA7168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DA7168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DA7168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Così come derivante dall’applicazione della seguente formula:</w:t>
      </w:r>
    </w:p>
    <w:p w:rsidR="00DA7168" w:rsidRDefault="00DA7168" w:rsidP="00DA7168">
      <w:pPr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2F5BC1">
      <w:pPr>
        <w:spacing w:line="360" w:lineRule="auto"/>
        <w:ind w:right="12"/>
        <w:jc w:val="center"/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</w:pPr>
      <w:r w:rsidRPr="001D522C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(Pgx</w:t>
      </w:r>
      <w:proofErr w:type="gramStart"/>
      <w:r w:rsidRPr="001D522C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10)+</w:t>
      </w:r>
      <w:proofErr w:type="gramEnd"/>
      <w:r w:rsidRPr="001D522C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(Ppx10)+(Psx5)+(Tgx40)+(Tpx40)+(Px35)+(Cx13)</w:t>
      </w: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BD4A62" w:rsidRPr="00DA173D" w:rsidRDefault="00BB1065">
      <w:pPr>
        <w:tabs>
          <w:tab w:val="left" w:pos="3960"/>
        </w:tabs>
        <w:spacing w:before="21"/>
        <w:ind w:left="540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</w:t>
      </w:r>
      <w:r w:rsidR="00C647B9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</w:t>
      </w:r>
      <w:r w:rsidRPr="00DA173D">
        <w:rPr>
          <w:rFonts w:ascii="Verdana" w:eastAsia="Verdana" w:hAnsi="Verdana" w:cs="Verdana"/>
          <w:spacing w:val="20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</w:p>
    <w:p w:rsidR="00BD4A62" w:rsidRPr="00DA173D" w:rsidRDefault="00BD4A62">
      <w:pPr>
        <w:spacing w:before="4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before="2" w:line="220" w:lineRule="exact"/>
        <w:rPr>
          <w:sz w:val="22"/>
          <w:szCs w:val="22"/>
          <w:lang w:val="it-IT"/>
        </w:rPr>
      </w:pPr>
    </w:p>
    <w:p w:rsidR="00BD4A62" w:rsidRPr="0005114A" w:rsidRDefault="00BB1065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  <w:r w:rsidRPr="0005114A">
        <w:rPr>
          <w:rFonts w:ascii="Verdana" w:eastAsia="Verdana" w:hAnsi="Verdana" w:cs="Verdana"/>
          <w:spacing w:val="3"/>
          <w:sz w:val="22"/>
          <w:szCs w:val="22"/>
          <w:lang w:val="it-IT"/>
        </w:rPr>
        <w:t>F</w:t>
      </w:r>
      <w:r w:rsidRPr="0005114A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05114A">
        <w:rPr>
          <w:rFonts w:ascii="Verdana" w:eastAsia="Verdana" w:hAnsi="Verdana" w:cs="Verdana"/>
          <w:spacing w:val="-1"/>
          <w:sz w:val="22"/>
          <w:szCs w:val="22"/>
          <w:lang w:val="it-IT"/>
        </w:rPr>
        <w:t>rm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C73DC3" w:rsidRPr="0005114A" w:rsidRDefault="00C73DC3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</w:p>
    <w:p w:rsidR="00C73DC3" w:rsidRPr="00C73DC3" w:rsidRDefault="00C73DC3">
      <w:pPr>
        <w:rPr>
          <w:rFonts w:ascii="Verdana" w:eastAsia="Verdana" w:hAnsi="Verdana" w:cs="Verdana"/>
          <w:sz w:val="22"/>
          <w:szCs w:val="22"/>
          <w:lang w:val="it-IT"/>
        </w:rPr>
      </w:pPr>
    </w:p>
    <w:sectPr w:rsidR="00C73DC3" w:rsidRPr="00C73DC3" w:rsidSect="00DA7168">
      <w:footerReference w:type="default" r:id="rId7"/>
      <w:type w:val="continuous"/>
      <w:pgSz w:w="11900" w:h="16840"/>
      <w:pgMar w:top="158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02" w:rsidRDefault="00CC1D02">
      <w:r>
        <w:separator/>
      </w:r>
    </w:p>
  </w:endnote>
  <w:endnote w:type="continuationSeparator" w:id="0">
    <w:p w:rsidR="00CC1D02" w:rsidRDefault="00C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62" w:rsidRDefault="00BD4A6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02" w:rsidRDefault="00CC1D02">
      <w:r>
        <w:separator/>
      </w:r>
    </w:p>
  </w:footnote>
  <w:footnote w:type="continuationSeparator" w:id="0">
    <w:p w:rsidR="00CC1D02" w:rsidRDefault="00CC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4D"/>
    <w:multiLevelType w:val="hybridMultilevel"/>
    <w:tmpl w:val="563E1020"/>
    <w:lvl w:ilvl="0" w:tplc="FFD425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AEA"/>
    <w:multiLevelType w:val="hybridMultilevel"/>
    <w:tmpl w:val="88A6EC00"/>
    <w:lvl w:ilvl="0" w:tplc="8AFC7686">
      <w:numFmt w:val="bullet"/>
      <w:lvlText w:val="-"/>
      <w:lvlJc w:val="left"/>
      <w:pPr>
        <w:ind w:left="1275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7734F83"/>
    <w:multiLevelType w:val="hybridMultilevel"/>
    <w:tmpl w:val="3EFCB4E8"/>
    <w:lvl w:ilvl="0" w:tplc="8D14B362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8D5686E"/>
    <w:multiLevelType w:val="hybridMultilevel"/>
    <w:tmpl w:val="FEA45CF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4433C09"/>
    <w:multiLevelType w:val="hybridMultilevel"/>
    <w:tmpl w:val="A5B0F086"/>
    <w:lvl w:ilvl="0" w:tplc="DE342D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3C16"/>
    <w:multiLevelType w:val="hybridMultilevel"/>
    <w:tmpl w:val="0798B3C8"/>
    <w:lvl w:ilvl="0" w:tplc="DE342DE2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 w15:restartNumberingAfterBreak="0">
    <w:nsid w:val="3F76429F"/>
    <w:multiLevelType w:val="multilevel"/>
    <w:tmpl w:val="0A8276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A6220D"/>
    <w:multiLevelType w:val="hybridMultilevel"/>
    <w:tmpl w:val="09D6C7F4"/>
    <w:lvl w:ilvl="0" w:tplc="DE342DE2">
      <w:start w:val="1"/>
      <w:numFmt w:val="bullet"/>
      <w:lvlText w:val=""/>
      <w:lvlJc w:val="left"/>
      <w:pPr>
        <w:ind w:left="1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 w15:restartNumberingAfterBreak="0">
    <w:nsid w:val="537D2282"/>
    <w:multiLevelType w:val="hybridMultilevel"/>
    <w:tmpl w:val="0BF0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1B4D"/>
    <w:multiLevelType w:val="hybridMultilevel"/>
    <w:tmpl w:val="029A1A52"/>
    <w:lvl w:ilvl="0" w:tplc="DE342DE2">
      <w:start w:val="1"/>
      <w:numFmt w:val="bullet"/>
      <w:lvlText w:val="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75D46"/>
    <w:multiLevelType w:val="hybridMultilevel"/>
    <w:tmpl w:val="7EE6A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65E0"/>
    <w:multiLevelType w:val="hybridMultilevel"/>
    <w:tmpl w:val="1E9E189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907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2"/>
    <w:rsid w:val="0005114A"/>
    <w:rsid w:val="00066E14"/>
    <w:rsid w:val="00077A5E"/>
    <w:rsid w:val="0010511A"/>
    <w:rsid w:val="00133D68"/>
    <w:rsid w:val="001C0632"/>
    <w:rsid w:val="00203175"/>
    <w:rsid w:val="00204C4A"/>
    <w:rsid w:val="00277419"/>
    <w:rsid w:val="002F5BC1"/>
    <w:rsid w:val="00333176"/>
    <w:rsid w:val="00345A9B"/>
    <w:rsid w:val="003731D3"/>
    <w:rsid w:val="00382A63"/>
    <w:rsid w:val="003871D1"/>
    <w:rsid w:val="003C0C23"/>
    <w:rsid w:val="004140DB"/>
    <w:rsid w:val="00426BE0"/>
    <w:rsid w:val="00480D8F"/>
    <w:rsid w:val="00497962"/>
    <w:rsid w:val="004F547D"/>
    <w:rsid w:val="00502D39"/>
    <w:rsid w:val="00593A2E"/>
    <w:rsid w:val="005C3F68"/>
    <w:rsid w:val="006E17E7"/>
    <w:rsid w:val="006E4DB2"/>
    <w:rsid w:val="0073507F"/>
    <w:rsid w:val="007561A8"/>
    <w:rsid w:val="00796B9C"/>
    <w:rsid w:val="00805839"/>
    <w:rsid w:val="00806067"/>
    <w:rsid w:val="008409FE"/>
    <w:rsid w:val="008816C1"/>
    <w:rsid w:val="00921BC0"/>
    <w:rsid w:val="00940C20"/>
    <w:rsid w:val="009655D6"/>
    <w:rsid w:val="009668B3"/>
    <w:rsid w:val="009F0A65"/>
    <w:rsid w:val="00A44E91"/>
    <w:rsid w:val="00A670EB"/>
    <w:rsid w:val="00AB3C5A"/>
    <w:rsid w:val="00AB6684"/>
    <w:rsid w:val="00AC19A2"/>
    <w:rsid w:val="00AC4C30"/>
    <w:rsid w:val="00B32417"/>
    <w:rsid w:val="00BB1065"/>
    <w:rsid w:val="00BB29B3"/>
    <w:rsid w:val="00BD4A62"/>
    <w:rsid w:val="00BD759B"/>
    <w:rsid w:val="00C647B9"/>
    <w:rsid w:val="00C73DC3"/>
    <w:rsid w:val="00C86512"/>
    <w:rsid w:val="00CC1D02"/>
    <w:rsid w:val="00DA173D"/>
    <w:rsid w:val="00DA7168"/>
    <w:rsid w:val="00DB343A"/>
    <w:rsid w:val="00DB4719"/>
    <w:rsid w:val="00DC3BD6"/>
    <w:rsid w:val="00DE5136"/>
    <w:rsid w:val="00E03108"/>
    <w:rsid w:val="00E4057C"/>
    <w:rsid w:val="00E85835"/>
    <w:rsid w:val="00E96690"/>
    <w:rsid w:val="00EB61CF"/>
    <w:rsid w:val="00ED5863"/>
    <w:rsid w:val="00EE6627"/>
    <w:rsid w:val="00F449C7"/>
    <w:rsid w:val="00F51C2E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5B67E95-6AFC-4840-9674-C8E89B2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67"/>
  </w:style>
  <w:style w:type="paragraph" w:styleId="Pidipagina">
    <w:name w:val="footer"/>
    <w:basedOn w:val="Normale"/>
    <w:link w:val="Pidipagina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067"/>
  </w:style>
  <w:style w:type="paragraph" w:styleId="Paragrafoelenco">
    <w:name w:val="List Paragraph"/>
    <w:basedOn w:val="Normale"/>
    <w:uiPriority w:val="34"/>
    <w:qFormat/>
    <w:rsid w:val="00FF06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5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Direttore.Operativo</dc:creator>
  <cp:keywords/>
  <cp:lastModifiedBy>Antonio.Garozzo</cp:lastModifiedBy>
  <cp:revision>6</cp:revision>
  <cp:lastPrinted>2014-05-07T16:03:00Z</cp:lastPrinted>
  <dcterms:created xsi:type="dcterms:W3CDTF">2018-03-27T07:01:00Z</dcterms:created>
  <dcterms:modified xsi:type="dcterms:W3CDTF">2020-06-19T10:24:00Z</dcterms:modified>
</cp:coreProperties>
</file>